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0D" w:rsidRPr="009C58D6" w:rsidRDefault="006B2B0D" w:rsidP="009C58D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9C58D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Развлечение в группе раннего возраста «Масленица»</w:t>
      </w:r>
    </w:p>
    <w:p w:rsidR="006B2B0D" w:rsidRPr="009C58D6" w:rsidRDefault="006B2B0D" w:rsidP="009C58D6">
      <w:pPr>
        <w:pStyle w:val="a3"/>
        <w:rPr>
          <w:sz w:val="28"/>
          <w:szCs w:val="28"/>
          <w:lang w:eastAsia="ru-RU"/>
        </w:rPr>
      </w:pPr>
      <w:r w:rsidRPr="009C58D6">
        <w:rPr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6B2B0D" w:rsidRPr="009C58D6" w:rsidRDefault="006B2B0D" w:rsidP="009C58D6">
      <w:pPr>
        <w:pStyle w:val="a3"/>
        <w:rPr>
          <w:sz w:val="28"/>
          <w:szCs w:val="28"/>
          <w:lang w:eastAsia="ru-RU"/>
        </w:rPr>
      </w:pPr>
      <w:r w:rsidRPr="009C58D6">
        <w:rPr>
          <w:sz w:val="28"/>
          <w:szCs w:val="28"/>
          <w:lang w:eastAsia="ru-RU"/>
        </w:rPr>
        <w:t xml:space="preserve">- Знакомство с русским народным фольклором (пословицы, </w:t>
      </w:r>
      <w:proofErr w:type="spellStart"/>
      <w:r w:rsidRPr="009C58D6">
        <w:rPr>
          <w:sz w:val="28"/>
          <w:szCs w:val="28"/>
          <w:lang w:eastAsia="ru-RU"/>
        </w:rPr>
        <w:t>потешки</w:t>
      </w:r>
      <w:proofErr w:type="spellEnd"/>
      <w:r w:rsidRPr="009C58D6">
        <w:rPr>
          <w:sz w:val="28"/>
          <w:szCs w:val="28"/>
          <w:lang w:eastAsia="ru-RU"/>
        </w:rPr>
        <w:t xml:space="preserve">, скороговорки, </w:t>
      </w:r>
      <w:proofErr w:type="spellStart"/>
      <w:r w:rsidRPr="009C58D6">
        <w:rPr>
          <w:sz w:val="28"/>
          <w:szCs w:val="28"/>
          <w:lang w:eastAsia="ru-RU"/>
        </w:rPr>
        <w:t>заклички</w:t>
      </w:r>
      <w:proofErr w:type="spellEnd"/>
      <w:r w:rsidRPr="009C58D6">
        <w:rPr>
          <w:sz w:val="28"/>
          <w:szCs w:val="28"/>
          <w:lang w:eastAsia="ru-RU"/>
        </w:rPr>
        <w:t>).</w:t>
      </w:r>
    </w:p>
    <w:p w:rsidR="006B2B0D" w:rsidRPr="009C58D6" w:rsidRDefault="006B2B0D" w:rsidP="009C58D6">
      <w:pPr>
        <w:pStyle w:val="a3"/>
        <w:rPr>
          <w:sz w:val="28"/>
          <w:szCs w:val="28"/>
          <w:lang w:eastAsia="ru-RU"/>
        </w:rPr>
      </w:pPr>
      <w:r w:rsidRPr="009C58D6">
        <w:rPr>
          <w:sz w:val="28"/>
          <w:szCs w:val="28"/>
          <w:lang w:eastAsia="ru-RU"/>
        </w:rPr>
        <w:t>- Знакомство с русскими народными играми.</w:t>
      </w:r>
    </w:p>
    <w:p w:rsidR="006B2B0D" w:rsidRPr="009C58D6" w:rsidRDefault="006B2B0D" w:rsidP="009C58D6">
      <w:pPr>
        <w:pStyle w:val="a3"/>
        <w:rPr>
          <w:sz w:val="28"/>
          <w:szCs w:val="28"/>
          <w:lang w:eastAsia="ru-RU"/>
        </w:rPr>
      </w:pPr>
      <w:r w:rsidRPr="009C58D6">
        <w:rPr>
          <w:sz w:val="28"/>
          <w:szCs w:val="28"/>
          <w:bdr w:val="none" w:sz="0" w:space="0" w:color="auto" w:frame="1"/>
          <w:lang w:eastAsia="ru-RU"/>
        </w:rPr>
        <w:t>Оборудование. </w:t>
      </w:r>
      <w:r w:rsidRPr="009C58D6">
        <w:rPr>
          <w:sz w:val="28"/>
          <w:szCs w:val="28"/>
          <w:lang w:eastAsia="ru-RU"/>
        </w:rPr>
        <w:t xml:space="preserve">Русский народный сарафан, большой красный платок, стихи, подвижные игры, куклы </w:t>
      </w:r>
      <w:proofErr w:type="spellStart"/>
      <w:r w:rsidRPr="009C58D6">
        <w:rPr>
          <w:sz w:val="28"/>
          <w:szCs w:val="28"/>
          <w:lang w:eastAsia="ru-RU"/>
        </w:rPr>
        <w:t>би</w:t>
      </w:r>
      <w:proofErr w:type="spellEnd"/>
      <w:r w:rsidRPr="009C58D6">
        <w:rPr>
          <w:sz w:val="28"/>
          <w:szCs w:val="28"/>
          <w:lang w:eastAsia="ru-RU"/>
        </w:rPr>
        <w:t>-ба-</w:t>
      </w:r>
      <w:proofErr w:type="spellStart"/>
      <w:r w:rsidRPr="009C58D6">
        <w:rPr>
          <w:sz w:val="28"/>
          <w:szCs w:val="28"/>
          <w:lang w:eastAsia="ru-RU"/>
        </w:rPr>
        <w:t>бо</w:t>
      </w:r>
      <w:proofErr w:type="spellEnd"/>
      <w:r w:rsidRPr="009C58D6">
        <w:rPr>
          <w:sz w:val="28"/>
          <w:szCs w:val="28"/>
          <w:lang w:eastAsia="ru-RU"/>
        </w:rPr>
        <w:t xml:space="preserve"> птичка и кот, карусель с разноцветными лентами, блины для угощения.</w:t>
      </w:r>
    </w:p>
    <w:p w:rsidR="006B2B0D" w:rsidRPr="009C58D6" w:rsidRDefault="006B2B0D" w:rsidP="006B2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праздника.</w:t>
      </w:r>
    </w:p>
    <w:p w:rsidR="006B2B0D" w:rsidRPr="009C58D6" w:rsidRDefault="006B2B0D" w:rsidP="006B2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Солнце стало ярче светить.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 зимушке не быть.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с вами весну зазывать.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Масленицу народную отмечать.</w:t>
      </w:r>
    </w:p>
    <w:p w:rsidR="006B2B0D" w:rsidRPr="009C58D6" w:rsidRDefault="006B2B0D" w:rsidP="006B2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 одевает красивый красный платок.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Посмотрите-ка, ребята, какая я красивая Масленица! Будите со мной зиму провожать, весну зазывать? (да).</w:t>
      </w:r>
    </w:p>
    <w:p w:rsidR="006B2B0D" w:rsidRPr="009C58D6" w:rsidRDefault="006B2B0D" w:rsidP="006B2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Масленица.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Весна приходит с солнышком лучистым, тёплым. А вы, ребята, любите солнышко? (Да). А какое стихотворение мы про солнышко знаем?</w:t>
      </w:r>
    </w:p>
    <w:p w:rsidR="006B2B0D" w:rsidRPr="009C58D6" w:rsidRDefault="006B2B0D" w:rsidP="006B2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Смотрит солнышко в окошко.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Светит в нашу комнатку,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захлопаем в ладошки,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Очень рады солнышку! (А. </w:t>
      </w:r>
      <w:proofErr w:type="spellStart"/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B2B0D" w:rsidRPr="009C58D6" w:rsidRDefault="006B2B0D" w:rsidP="006B2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Молодцы! Но солнышку не только дети рады, но и птички </w:t>
      </w:r>
    </w:p>
    <w:p w:rsidR="006B2B0D" w:rsidRPr="009C58D6" w:rsidRDefault="006B2B0D" w:rsidP="009C58D6">
      <w:pPr>
        <w:pStyle w:val="a3"/>
        <w:rPr>
          <w:sz w:val="28"/>
          <w:szCs w:val="28"/>
          <w:lang w:eastAsia="ru-RU"/>
        </w:rPr>
      </w:pPr>
      <w:r w:rsidRPr="009C58D6">
        <w:rPr>
          <w:sz w:val="28"/>
          <w:szCs w:val="28"/>
          <w:lang w:eastAsia="ru-RU"/>
        </w:rPr>
        <w:t>Села птичка на окошко.</w:t>
      </w:r>
    </w:p>
    <w:p w:rsidR="006B2B0D" w:rsidRPr="009C58D6" w:rsidRDefault="006B2B0D" w:rsidP="009C58D6">
      <w:pPr>
        <w:pStyle w:val="a3"/>
        <w:rPr>
          <w:sz w:val="28"/>
          <w:szCs w:val="28"/>
          <w:lang w:eastAsia="ru-RU"/>
        </w:rPr>
      </w:pPr>
      <w:r w:rsidRPr="009C58D6">
        <w:rPr>
          <w:sz w:val="28"/>
          <w:szCs w:val="28"/>
          <w:lang w:eastAsia="ru-RU"/>
        </w:rPr>
        <w:t>Посиди у нас немножко.</w:t>
      </w:r>
    </w:p>
    <w:p w:rsidR="006B2B0D" w:rsidRPr="009C58D6" w:rsidRDefault="006B2B0D" w:rsidP="009C58D6">
      <w:pPr>
        <w:pStyle w:val="a3"/>
        <w:rPr>
          <w:sz w:val="28"/>
          <w:szCs w:val="28"/>
          <w:lang w:eastAsia="ru-RU"/>
        </w:rPr>
      </w:pPr>
      <w:r w:rsidRPr="009C58D6">
        <w:rPr>
          <w:sz w:val="28"/>
          <w:szCs w:val="28"/>
          <w:lang w:eastAsia="ru-RU"/>
        </w:rPr>
        <w:t>Посиди не улетай,</w:t>
      </w:r>
    </w:p>
    <w:p w:rsidR="006B2B0D" w:rsidRPr="009C58D6" w:rsidRDefault="006B2B0D" w:rsidP="009C58D6">
      <w:pPr>
        <w:pStyle w:val="a3"/>
        <w:rPr>
          <w:sz w:val="28"/>
          <w:szCs w:val="28"/>
          <w:lang w:eastAsia="ru-RU"/>
        </w:rPr>
      </w:pPr>
      <w:r w:rsidRPr="009C58D6">
        <w:rPr>
          <w:sz w:val="28"/>
          <w:szCs w:val="28"/>
          <w:lang w:eastAsia="ru-RU"/>
        </w:rPr>
        <w:t>С нами, птичка, поиграй.</w:t>
      </w:r>
    </w:p>
    <w:p w:rsidR="00D94C7F" w:rsidRDefault="00D94C7F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94C7F" w:rsidRDefault="00D94C7F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94C7F" w:rsidRDefault="00D94C7F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C58D6" w:rsidRPr="00D94C7F" w:rsidRDefault="009C58D6" w:rsidP="00D94C7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Игра «Собери солнышку лучики»</w:t>
      </w:r>
    </w:p>
    <w:p w:rsidR="006B2B0D" w:rsidRPr="009C58D6" w:rsidRDefault="006B2B0D" w:rsidP="006B2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Хоровод «Колпачок»</w:t>
      </w:r>
    </w:p>
    <w:p w:rsidR="006B2B0D" w:rsidRPr="009C58D6" w:rsidRDefault="006B2B0D" w:rsidP="006B2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Выбирают водящего, который садится на корточки в центре круга. Остальные играющие ходят вокруг него, взявшись за руки, и поют</w:t>
      </w: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Колпачок, колпачок,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Тоненькие ножки,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Красные сапожки.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тебя поили,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тебя кормили,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ноги поставили,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Танцевать заставили.</w:t>
      </w:r>
    </w:p>
    <w:p w:rsidR="006B2B0D" w:rsidRPr="009C58D6" w:rsidRDefault="006B2B0D" w:rsidP="006B2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После этих слов все бегут к центру, приподнимают водящего, ставят его на ноги и снова образуют круг. Хлопая в ладоши, поют</w:t>
      </w: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Танцевать заставили.</w:t>
      </w:r>
    </w:p>
    <w:p w:rsidR="006B2B0D" w:rsidRPr="009C58D6" w:rsidRDefault="006B2B0D" w:rsidP="006B2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Водящий начинает кружиться с закрытыми глазами. Все поют</w:t>
      </w: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Танцуй, танцуй, сколько хочешь,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Выбирай</w:t>
      </w:r>
      <w:proofErr w:type="gramEnd"/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кого захочешь!</w:t>
      </w:r>
    </w:p>
    <w:p w:rsidR="006B2B0D" w:rsidRPr="009C58D6" w:rsidRDefault="006B2B0D" w:rsidP="006B2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Водящий выбирает кого-нибудь, не открывая глаз, и меняется с ним местами</w:t>
      </w: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2B0D" w:rsidRPr="009C58D6" w:rsidRDefault="006B2B0D" w:rsidP="006B2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 птичкой поиграли, давайте её </w:t>
      </w:r>
      <w:proofErr w:type="gramStart"/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оладушками</w:t>
      </w:r>
      <w:proofErr w:type="gramEnd"/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угостим.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играют ладушки.</w:t>
      </w:r>
    </w:p>
    <w:p w:rsidR="006B2B0D" w:rsidRPr="009C58D6" w:rsidRDefault="006B2B0D" w:rsidP="006B2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Ладушки, ладушки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печём </w:t>
      </w:r>
      <w:proofErr w:type="gramStart"/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оладушки</w:t>
      </w:r>
      <w:proofErr w:type="gramEnd"/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окно поставим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Остывать заставим.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Воробушки прилетели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</w:t>
      </w:r>
      <w:proofErr w:type="gramStart"/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оладушки</w:t>
      </w:r>
      <w:proofErr w:type="gramEnd"/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съели.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Шиш</w:t>
      </w:r>
      <w:proofErr w:type="gramEnd"/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улетели!</w:t>
      </w:r>
    </w:p>
    <w:p w:rsidR="006B2B0D" w:rsidRPr="009C58D6" w:rsidRDefault="006B2B0D" w:rsidP="006B2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Масленица. </w:t>
      </w: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Спасибо, птичка,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 нам ещё прилетай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Нас, ребят, не забывай!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ещё гость, который любит на солнышке греться.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Отгадайте кто?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Полосатый и усатый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Спинку гнёт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Мяу, </w:t>
      </w:r>
      <w:proofErr w:type="gramStart"/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мяу</w:t>
      </w:r>
      <w:proofErr w:type="gramEnd"/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поёт.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Кот</w:t>
      </w:r>
    </w:p>
    <w:p w:rsidR="006B2B0D" w:rsidRPr="009C58D6" w:rsidRDefault="006B2B0D" w:rsidP="006B2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 одевает куклу </w:t>
      </w:r>
      <w:proofErr w:type="gramStart"/>
      <w:r w:rsidRPr="009C58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–к</w:t>
      </w:r>
      <w:proofErr w:type="gramEnd"/>
      <w:r w:rsidRPr="009C58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отика.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Котик любит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Блиночки</w:t>
      </w:r>
      <w:proofErr w:type="spellEnd"/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кушать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Песенки слушать,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детками играть,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забавлять.</w:t>
      </w:r>
    </w:p>
    <w:p w:rsidR="006B2B0D" w:rsidRPr="009C58D6" w:rsidRDefault="006B2B0D" w:rsidP="006B2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«Разноцветная карусель».</w:t>
      </w:r>
    </w:p>
    <w:p w:rsidR="006B2B0D" w:rsidRPr="009C58D6" w:rsidRDefault="006B2B0D" w:rsidP="006B2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Держась за </w:t>
      </w:r>
      <w:proofErr w:type="gramStart"/>
      <w:r w:rsidRPr="009C58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ленты</w:t>
      </w:r>
      <w:proofErr w:type="gramEnd"/>
      <w:r w:rsidRPr="009C58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дети движутся по кругу.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Карусели, карусели,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Сели, сели, полетели,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Завертелись, закрутились,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Зажужжали, покатились!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Задрожали, завизжали,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за руки держались.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захватывает дух,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Ух!</w:t>
      </w:r>
    </w:p>
    <w:p w:rsidR="006B2B0D" w:rsidRPr="009C58D6" w:rsidRDefault="006B2B0D" w:rsidP="006B2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Еле-еле-еле-еле закружились карусели </w:t>
      </w:r>
      <w:r w:rsidRPr="009C58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(медленно идем по кругу)</w:t>
      </w:r>
    </w:p>
    <w:p w:rsidR="006B2B0D" w:rsidRPr="009C58D6" w:rsidRDefault="006B2B0D" w:rsidP="006B2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потом-потом-потом </w:t>
      </w:r>
      <w:r w:rsidRPr="009C58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(немного ускоряемся)</w:t>
      </w:r>
    </w:p>
    <w:p w:rsidR="006B2B0D" w:rsidRPr="009C58D6" w:rsidRDefault="006B2B0D" w:rsidP="006B2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бегом-бегом-бегом </w:t>
      </w:r>
      <w:r w:rsidRPr="009C58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(еще ускоряемся)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потом-потом-потом все бегом-бегом-бегом</w:t>
      </w:r>
    </w:p>
    <w:p w:rsidR="006B2B0D" w:rsidRPr="009C58D6" w:rsidRDefault="006B2B0D" w:rsidP="006B2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Тише, тише, не спешите </w:t>
      </w:r>
      <w:r w:rsidRPr="009C58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(замедляемся)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Карусель остановите. Стоп!</w:t>
      </w:r>
    </w:p>
    <w:p w:rsidR="006B2B0D" w:rsidRPr="009C58D6" w:rsidRDefault="006B2B0D" w:rsidP="006B2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Масленица. </w:t>
      </w: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спасибо вам, ребята! Весело мы с вами играли, пели, да плясали. Пора меня, Масленицу, провожать, да весну ждать.</w:t>
      </w:r>
    </w:p>
    <w:p w:rsidR="006B2B0D" w:rsidRPr="009C58D6" w:rsidRDefault="006B2B0D" w:rsidP="006B2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прощание хочу с вами в платочек мой красивый поиграть </w:t>
      </w:r>
      <w:r w:rsidRPr="009C58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(снимает платок)</w:t>
      </w: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2B0D" w:rsidRPr="009C58D6" w:rsidRDefault="006B2B0D" w:rsidP="006B2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 весёлую музыку дети пляшут, кружатся, прыгают. По окончании музыки, дети приседают и закрывают глаза ручками. А Масленица накрывает одного из детей, приговаривая: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Кто, кто, под платочком сидит?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Кто, кто там тихонько сопит?</w:t>
      </w:r>
    </w:p>
    <w:p w:rsidR="006B2B0D" w:rsidRPr="009C58D6" w:rsidRDefault="006B2B0D" w:rsidP="006B2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открывают глазки, называют имя ребёнка. Игра продолжается 2-3 раза. Последний раз Масленица накрывает блюдо с блинами на столе. Дети заглядывают под платок</w:t>
      </w: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2B0D" w:rsidRPr="009C58D6" w:rsidRDefault="006B2B0D" w:rsidP="006B2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Масленица в гости пришла,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Всем </w:t>
      </w:r>
      <w:proofErr w:type="spellStart"/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блиночков</w:t>
      </w:r>
      <w:proofErr w:type="spellEnd"/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принесла.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</w:t>
      </w:r>
      <w:proofErr w:type="spellStart"/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блин</w:t>
      </w:r>
      <w:bookmarkStart w:id="0" w:name="_GoBack"/>
      <w:bookmarkEnd w:id="0"/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очки</w:t>
      </w:r>
      <w:proofErr w:type="spellEnd"/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ешьте, не стесняйтесь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со мною, Масленицей, распрощайтесь.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прощаются с Масленицей, она уходит в спальню, снимает сарафан, выходит воспитатель.</w:t>
      </w:r>
    </w:p>
    <w:p w:rsidR="006B2B0D" w:rsidRPr="009C58D6" w:rsidRDefault="006B2B0D" w:rsidP="006B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угощаются блинами.</w:t>
      </w:r>
    </w:p>
    <w:p w:rsidR="0071778A" w:rsidRPr="009C58D6" w:rsidRDefault="0071778A">
      <w:pPr>
        <w:rPr>
          <w:rFonts w:ascii="Times New Roman" w:hAnsi="Times New Roman" w:cs="Times New Roman"/>
          <w:sz w:val="28"/>
          <w:szCs w:val="28"/>
        </w:rPr>
      </w:pPr>
    </w:p>
    <w:sectPr w:rsidR="0071778A" w:rsidRPr="009C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0D"/>
    <w:rsid w:val="006B2B0D"/>
    <w:rsid w:val="0071778A"/>
    <w:rsid w:val="009C58D6"/>
    <w:rsid w:val="00D9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RePack by Diakov</cp:lastModifiedBy>
  <cp:revision>3</cp:revision>
  <cp:lastPrinted>2001-12-31T21:10:00Z</cp:lastPrinted>
  <dcterms:created xsi:type="dcterms:W3CDTF">2021-03-11T06:43:00Z</dcterms:created>
  <dcterms:modified xsi:type="dcterms:W3CDTF">2001-12-31T22:52:00Z</dcterms:modified>
</cp:coreProperties>
</file>